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944"/>
        <w:gridCol w:w="3346"/>
        <w:gridCol w:w="6326"/>
      </w:tblGrid>
      <w:tr w:rsidR="00C64C1E" w:rsidRPr="003B5452" w:rsidTr="009C0AB4">
        <w:trPr>
          <w:trHeight w:val="565"/>
        </w:trPr>
        <w:tc>
          <w:tcPr>
            <w:tcW w:w="14598" w:type="dxa"/>
            <w:gridSpan w:val="3"/>
            <w:shd w:val="clear" w:color="auto" w:fill="99CCFF"/>
          </w:tcPr>
          <w:p w:rsidR="00C64C1E" w:rsidRPr="003B5452" w:rsidRDefault="003B5452" w:rsidP="003B5452">
            <w:pPr>
              <w:jc w:val="center"/>
              <w:rPr>
                <w:rFonts w:ascii="Century Gothic" w:hAnsi="Century Gothic"/>
                <w:sz w:val="40"/>
              </w:rPr>
            </w:pPr>
            <w:r w:rsidRPr="003B5452">
              <w:rPr>
                <w:rFonts w:ascii="Century Gothic" w:hAnsi="Century Gothic"/>
                <w:sz w:val="40"/>
              </w:rPr>
              <w:t>Science</w:t>
            </w:r>
            <w:r w:rsidR="00C64C1E" w:rsidRPr="003B5452">
              <w:rPr>
                <w:rFonts w:ascii="Century Gothic" w:hAnsi="Century Gothic"/>
                <w:sz w:val="40"/>
              </w:rPr>
              <w:t xml:space="preserve">                FLE Y</w:t>
            </w:r>
            <w:r w:rsidRPr="003B5452">
              <w:rPr>
                <w:rFonts w:ascii="Century Gothic" w:hAnsi="Century Gothic"/>
                <w:sz w:val="40"/>
              </w:rPr>
              <w:t>1/2</w:t>
            </w:r>
            <w:r w:rsidR="00684D66" w:rsidRPr="003B5452">
              <w:rPr>
                <w:rFonts w:ascii="Century Gothic" w:hAnsi="Century Gothic"/>
                <w:sz w:val="40"/>
              </w:rPr>
              <w:t xml:space="preserve">                   </w:t>
            </w:r>
            <w:r w:rsidRPr="003B5452">
              <w:rPr>
                <w:rFonts w:ascii="Century Gothic" w:hAnsi="Century Gothic"/>
                <w:sz w:val="40"/>
              </w:rPr>
              <w:t>Animals including Humans</w:t>
            </w:r>
          </w:p>
        </w:tc>
      </w:tr>
      <w:tr w:rsidR="00C64C1E" w:rsidRPr="003B5452" w:rsidTr="009C0AB4">
        <w:trPr>
          <w:trHeight w:val="2350"/>
        </w:trPr>
        <w:tc>
          <w:tcPr>
            <w:tcW w:w="14598" w:type="dxa"/>
            <w:gridSpan w:val="3"/>
            <w:shd w:val="clear" w:color="auto" w:fill="D6E3BC" w:themeFill="accent3" w:themeFillTint="66"/>
          </w:tcPr>
          <w:p w:rsidR="00C64C1E" w:rsidRPr="003B5452" w:rsidRDefault="003E49C7" w:rsidP="003E49C7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02C73463" wp14:editId="2F316AE5">
                  <wp:extent cx="1841996" cy="1036123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377" cy="103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40"/>
              </w:rPr>
              <w:t xml:space="preserve">  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15DE9E20" wp14:editId="1864EE52">
                  <wp:extent cx="2139696" cy="151180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_is_playing_together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96" cy="151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567F">
              <w:rPr>
                <w:rFonts w:ascii="Century Gothic" w:hAnsi="Century Gothic"/>
                <w:noProof/>
                <w:sz w:val="40"/>
              </w:rPr>
              <w:t xml:space="preserve">   </w:t>
            </w:r>
            <w:r>
              <w:rPr>
                <w:rFonts w:ascii="Century Gothic" w:hAnsi="Century Gothic"/>
                <w:noProof/>
                <w:sz w:val="40"/>
              </w:rPr>
              <w:t xml:space="preserve">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73177835" wp14:editId="666B80D6">
                  <wp:extent cx="1543792" cy="15437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s-Preschool-Kindergarten-Kids-Early-Educational-Poster-Chart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991" cy="154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567F">
              <w:rPr>
                <w:rFonts w:ascii="Century Gothic" w:hAnsi="Century Gothic"/>
                <w:noProof/>
                <w:sz w:val="40"/>
              </w:rPr>
              <w:t xml:space="preserve">    </w:t>
            </w:r>
            <w:r w:rsidR="00D45B99"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453A8E0C" wp14:editId="7268494F">
                  <wp:extent cx="2149433" cy="14303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031" cy="143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C1E" w:rsidRPr="003B5452" w:rsidTr="009C0AB4">
        <w:trPr>
          <w:trHeight w:val="4722"/>
        </w:trPr>
        <w:tc>
          <w:tcPr>
            <w:tcW w:w="4866" w:type="dxa"/>
            <w:vMerge w:val="restart"/>
            <w:shd w:val="clear" w:color="auto" w:fill="D6E3BC" w:themeFill="accent3" w:themeFillTint="66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3B5452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3B5452" w:rsidRDefault="0001567F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Knowledge</w:t>
                  </w:r>
                </w:p>
              </w:tc>
            </w:tr>
            <w:tr w:rsidR="00684D66" w:rsidRPr="003B5452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3B5452" w:rsidRDefault="00062F8E" w:rsidP="003B5452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Humans, cats, sheep and </w:t>
                  </w:r>
                  <w:r w:rsidR="009968F9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rhinos are all types of mammals and sharks, clown fish, cod and goldfish are all types of fish.</w:t>
                  </w:r>
                  <w:r w:rsidR="00023C55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</w:p>
              </w:tc>
            </w:tr>
            <w:tr w:rsidR="00C23649" w:rsidRPr="003B5452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3B5452" w:rsidRDefault="009968F9" w:rsidP="00062F8E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Lizards, snakes, turtles and alligators are all types of reptiles and chickens, robins, peacocks, owls and penguins are all types of birds.</w:t>
                  </w:r>
                  <w:r w:rsidR="00023C55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</w:p>
              </w:tc>
            </w:tr>
            <w:tr w:rsidR="009968F9" w:rsidRPr="003B5452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968F9" w:rsidRPr="003B5452" w:rsidRDefault="009968F9" w:rsidP="001E3C08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Animal bodies have lots of body parts that are the same as ours although they might look different.</w:t>
                  </w:r>
                </w:p>
              </w:tc>
            </w:tr>
            <w:tr w:rsidR="009968F9" w:rsidRPr="003B5452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968F9" w:rsidRPr="003B5452" w:rsidRDefault="009968F9" w:rsidP="001E3C08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Carnivores are animals that only eat meat. Some animals have to catch animals to eat.</w:t>
                  </w:r>
                  <w:r w:rsidR="00023C55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</w:p>
              </w:tc>
            </w:tr>
            <w:tr w:rsidR="009968F9" w:rsidRPr="003B5452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968F9" w:rsidRPr="003B5452" w:rsidRDefault="009968F9" w:rsidP="001E3C08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Herbivores are animals that only eat plants and these can be flowers, fruit, nuts, grass or wood.</w:t>
                  </w:r>
                  <w:r w:rsidR="00023C55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</w:p>
              </w:tc>
            </w:tr>
            <w:tr w:rsidR="009968F9" w:rsidRPr="003B5452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968F9" w:rsidRPr="003B5452" w:rsidRDefault="009968F9" w:rsidP="001E3C08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Omnivores are animals that eat meat and plants, for example, a chicken eats worms and seeds.</w:t>
                  </w:r>
                  <w:r w:rsidR="00023C55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</w:p>
              </w:tc>
            </w:tr>
            <w:tr w:rsidR="009968F9" w:rsidRPr="003B5452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968F9" w:rsidRPr="003B5452" w:rsidRDefault="009968F9" w:rsidP="009968F9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All living things reproduce which means making a new living thing of the same kind which is part of a life cycle.</w:t>
                  </w:r>
                  <w:r w:rsidR="00023C55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</w:p>
              </w:tc>
            </w:tr>
            <w:tr w:rsidR="009968F9" w:rsidRPr="003B5452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968F9" w:rsidRPr="003B5452" w:rsidRDefault="009968F9" w:rsidP="00062F8E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Animal babies need food to grow to become adults</w:t>
                  </w:r>
                </w:p>
              </w:tc>
            </w:tr>
            <w:tr w:rsidR="009968F9" w:rsidRPr="003B5452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968F9" w:rsidRPr="003B5452" w:rsidRDefault="00FD5B2B" w:rsidP="00062F8E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Human beings are growing and changing all the time, from babies to toddlers to children to teenagers and then to adults and finally elderly.</w:t>
                  </w:r>
                  <w:r w:rsidR="00023C55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  <w:bookmarkStart w:id="0" w:name="_GoBack"/>
                  <w:bookmarkEnd w:id="0"/>
                </w:p>
              </w:tc>
            </w:tr>
            <w:tr w:rsidR="009968F9" w:rsidRPr="003B5452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968F9" w:rsidRPr="003B5452" w:rsidRDefault="00A07B1B" w:rsidP="00FD5B2B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Animals nee</w:t>
                  </w:r>
                  <w:r w:rsidR="00023C55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d</w:t>
                  </w: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air, food and water in order for their basic needs to be met.</w:t>
                  </w:r>
                  <w:r w:rsidR="00023C55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</w:p>
              </w:tc>
            </w:tr>
          </w:tbl>
          <w:p w:rsidR="00C64C1E" w:rsidRPr="003B5452" w:rsidRDefault="00C64C1E" w:rsidP="003E49C7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4866" w:type="dxa"/>
            <w:shd w:val="clear" w:color="auto" w:fill="D6E3BC" w:themeFill="accent3" w:themeFillTint="66"/>
          </w:tcPr>
          <w:tbl>
            <w:tblPr>
              <w:tblW w:w="3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40"/>
            </w:tblGrid>
            <w:tr w:rsidR="00684D66" w:rsidRPr="003B5452" w:rsidTr="00684D66">
              <w:trPr>
                <w:trHeight w:val="620"/>
              </w:trPr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3B5452" w:rsidRDefault="00684D66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3B5452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3B5452" w:rsidTr="00684D66">
              <w:trPr>
                <w:trHeight w:val="510"/>
              </w:trPr>
              <w:tc>
                <w:tcPr>
                  <w:tcW w:w="3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B60E5" w:rsidRDefault="005B60E5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t xml:space="preserve">   </w:t>
                  </w: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25D14B92" wp14:editId="694CDADB">
                        <wp:extent cx="1413164" cy="1171891"/>
                        <wp:effectExtent l="0" t="0" r="0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4)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5405" cy="1173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  <w:t xml:space="preserve"> </w:t>
                  </w:r>
                </w:p>
                <w:p w:rsidR="00684D66" w:rsidRPr="003B5452" w:rsidRDefault="005B60E5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4474F3F3" wp14:editId="55BF9CCC">
                        <wp:extent cx="846852" cy="1079612"/>
                        <wp:effectExtent l="0" t="0" r="0" b="635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1htT6PluAL._AC_UY218_ML3_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7818" cy="10808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  <w:t xml:space="preserve"> </w:t>
                  </w: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32EF310D" wp14:editId="1D398BA1">
                        <wp:extent cx="815639" cy="1027800"/>
                        <wp:effectExtent l="0" t="0" r="3810" b="127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k4axw77CL._AC_UY218_ML3_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8650" cy="10315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3B5452" w:rsidTr="00684D66">
              <w:trPr>
                <w:trHeight w:val="75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3B5452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3B5452" w:rsidTr="00684D66">
              <w:trPr>
                <w:trHeight w:val="81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3B5452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3B5452" w:rsidTr="00C23649">
              <w:trPr>
                <w:trHeight w:val="189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3B5452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3B5452" w:rsidRDefault="00C64C1E" w:rsidP="00C23649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4866" w:type="dxa"/>
            <w:vMerge w:val="restart"/>
            <w:shd w:val="clear" w:color="auto" w:fill="D6E3BC" w:themeFill="accent3" w:themeFillTint="66"/>
          </w:tcPr>
          <w:tbl>
            <w:tblPr>
              <w:tblW w:w="6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40"/>
              <w:gridCol w:w="3900"/>
            </w:tblGrid>
            <w:tr w:rsidR="00C23649" w:rsidRPr="003B5452" w:rsidTr="00C23649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3B5452" w:rsidRDefault="00C23649" w:rsidP="00C2364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3B5452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C23649" w:rsidRPr="003B5452" w:rsidTr="0001567F">
              <w:trPr>
                <w:trHeight w:val="152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01567F" w:rsidRDefault="003B5452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mammal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01567F" w:rsidRDefault="00D16DD7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an animal that feeds its babies with milk</w:t>
                  </w:r>
                </w:p>
              </w:tc>
            </w:tr>
            <w:tr w:rsidR="003B5452" w:rsidRPr="003B5452" w:rsidTr="0001567F">
              <w:trPr>
                <w:trHeight w:val="350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5452" w:rsidRPr="0001567F" w:rsidRDefault="003B5452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bird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5452" w:rsidRPr="0001567F" w:rsidRDefault="00D16DD7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an animal with feathers, wings and a beak; most birds can fly</w:t>
                  </w:r>
                </w:p>
              </w:tc>
            </w:tr>
            <w:tr w:rsidR="003B5452" w:rsidRPr="003B5452" w:rsidTr="0001567F">
              <w:trPr>
                <w:trHeight w:val="341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5452" w:rsidRPr="0001567F" w:rsidRDefault="003B5452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reptile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5452" w:rsidRPr="0001567F" w:rsidRDefault="00D16DD7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an animal that has cold blood, rough skin and lays eggs</w:t>
                  </w:r>
                </w:p>
              </w:tc>
            </w:tr>
            <w:tr w:rsidR="00C23649" w:rsidRPr="003B5452" w:rsidTr="0001567F">
              <w:trPr>
                <w:trHeight w:val="251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01567F" w:rsidRDefault="003B5452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amphibian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01567F" w:rsidRDefault="00D16DD7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an animal that lives both on land and water</w:t>
                  </w:r>
                </w:p>
              </w:tc>
            </w:tr>
            <w:tr w:rsidR="003B5452" w:rsidRPr="003B5452" w:rsidTr="0001567F">
              <w:trPr>
                <w:trHeight w:val="260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5452" w:rsidRPr="0001567F" w:rsidRDefault="003B5452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feather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B5452" w:rsidRPr="0001567F" w:rsidRDefault="00D16DD7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soft, light things that cover a bird’s body</w:t>
                  </w:r>
                </w:p>
              </w:tc>
            </w:tr>
            <w:tr w:rsidR="00C23649" w:rsidRPr="003B5452" w:rsidTr="0001567F">
              <w:trPr>
                <w:trHeight w:val="341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01567F" w:rsidRDefault="003B5452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gills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01567F" w:rsidRDefault="007F0742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 body part of a fish that allows it to take the oxygen from water</w:t>
                  </w:r>
                </w:p>
              </w:tc>
            </w:tr>
            <w:tr w:rsidR="00C23649" w:rsidRPr="003B5452" w:rsidTr="0001567F">
              <w:trPr>
                <w:trHeight w:val="152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01567F" w:rsidRDefault="003B5452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baby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01567F" w:rsidRDefault="007F0742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 very young child or animal</w:t>
                  </w:r>
                </w:p>
              </w:tc>
            </w:tr>
            <w:tr w:rsidR="00C23649" w:rsidRPr="003B5452" w:rsidTr="0001567F">
              <w:trPr>
                <w:trHeight w:val="350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01567F" w:rsidRDefault="003B5452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child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01567F" w:rsidRDefault="007F0742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 young person between a baby and an adult</w:t>
                  </w:r>
                </w:p>
              </w:tc>
            </w:tr>
            <w:tr w:rsidR="00C23649" w:rsidRPr="003B5452" w:rsidTr="0001567F">
              <w:trPr>
                <w:trHeight w:val="341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01567F" w:rsidRDefault="003B5452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adult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01567F" w:rsidRDefault="007F0742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a fully grown person, animal or plant</w:t>
                  </w:r>
                </w:p>
              </w:tc>
            </w:tr>
            <w:tr w:rsidR="00C23649" w:rsidRPr="003B5452" w:rsidTr="0001567F">
              <w:trPr>
                <w:trHeight w:val="32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01567F" w:rsidRDefault="003B5452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bCs/>
                      <w:color w:val="A14824"/>
                      <w:kern w:val="24"/>
                      <w:sz w:val="24"/>
                      <w:szCs w:val="28"/>
                      <w:lang w:val="en-GB" w:eastAsia="en-GB"/>
                    </w:rPr>
                  </w:pPr>
                  <w:r w:rsidRPr="0001567F">
                    <w:rPr>
                      <w:rFonts w:ascii="Century Gothic" w:eastAsia="Times New Roman" w:hAnsi="Century Gothic" w:cs="Arial"/>
                      <w:bCs/>
                      <w:kern w:val="24"/>
                      <w:sz w:val="24"/>
                      <w:szCs w:val="28"/>
                      <w:lang w:val="en-GB" w:eastAsia="en-GB"/>
                    </w:rPr>
                    <w:t>needs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01567F" w:rsidRDefault="007F0742" w:rsidP="00C23649">
                  <w:pPr>
                    <w:spacing w:after="0" w:line="333" w:lineRule="atLeast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20"/>
                      <w:lang w:val="en-GB" w:eastAsia="en-GB"/>
                    </w:rPr>
                  </w:pPr>
                  <w:r w:rsidRPr="0001567F"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20"/>
                      <w:lang w:val="en-GB" w:eastAsia="en-GB"/>
                    </w:rPr>
                    <w:t>something that is required</w:t>
                  </w:r>
                </w:p>
              </w:tc>
            </w:tr>
          </w:tbl>
          <w:p w:rsidR="003E7FF7" w:rsidRPr="003B5452" w:rsidRDefault="0001567F" w:rsidP="00C64C1E">
            <w:pPr>
              <w:jc w:val="center"/>
              <w:rPr>
                <w:rFonts w:ascii="Century Gothic" w:hAnsi="Century Gothic"/>
                <w:sz w:val="44"/>
              </w:rPr>
            </w:pPr>
            <w:r w:rsidRPr="0001567F">
              <w:rPr>
                <w:rFonts w:ascii="Century Gothic" w:hAnsi="Century Gothic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175" b="571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688" w:type="dxa"/>
                                    <w:shd w:val="clear" w:color="auto" w:fill="92D05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88"/>
                                  </w:tblGrid>
                                  <w:tr w:rsidR="0001567F" w:rsidTr="005E4A66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01567F" w:rsidRPr="0001567F" w:rsidRDefault="0001567F" w:rsidP="0001567F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</w:rPr>
                                        </w:pPr>
                                        <w:r w:rsidRPr="0001567F">
                                          <w:rPr>
                                            <w:rFonts w:ascii="Century Gothic" w:hAnsi="Century Gothic"/>
                                            <w:b/>
                                            <w:sz w:val="28"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01567F" w:rsidTr="005E4A66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01567F" w:rsidRPr="0001567F" w:rsidRDefault="0001567F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Make observations, ask and answer questions.</w:t>
                                        </w:r>
                                      </w:p>
                                    </w:tc>
                                  </w:tr>
                                  <w:tr w:rsidR="0001567F" w:rsidTr="005E4A66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01567F" w:rsidRPr="0001567F" w:rsidRDefault="0001567F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Identify and classify.</w:t>
                                        </w:r>
                                      </w:p>
                                    </w:tc>
                                  </w:tr>
                                  <w:tr w:rsidR="0001567F" w:rsidTr="005E4A66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01567F" w:rsidRPr="0001567F" w:rsidRDefault="0001567F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Record in different ways including labelled diagrams.</w:t>
                                        </w:r>
                                      </w:p>
                                    </w:tc>
                                  </w:tr>
                                  <w:tr w:rsidR="0001567F" w:rsidTr="005E4A66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01567F" w:rsidRPr="0001567F" w:rsidRDefault="0001567F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Begin to use scientific vocabulary.</w:t>
                                        </w:r>
                                      </w:p>
                                    </w:tc>
                                  </w:tr>
                                </w:tbl>
                                <w:p w:rsidR="0001567F" w:rsidRDefault="0001567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86.95pt;height:110.55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">
                      <v:textbox style="mso-fit-shape-to-text:t">
                        <w:txbxContent>
                          <w:tbl>
                            <w:tblPr>
                              <w:tblStyle w:val="TableGrid"/>
                              <w:tblW w:w="5688" w:type="dxa"/>
                              <w:shd w:val="clear" w:color="auto" w:fill="92D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8"/>
                            </w:tblGrid>
                            <w:tr w:rsidR="0001567F" w:rsidTr="005E4A66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01567F" w:rsidRPr="0001567F" w:rsidRDefault="0001567F" w:rsidP="0001567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  <w:r w:rsidRPr="0001567F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01567F" w:rsidTr="005E4A66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01567F" w:rsidRPr="0001567F" w:rsidRDefault="0001567F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Make observations, ask and answer questions.</w:t>
                                  </w:r>
                                </w:p>
                              </w:tc>
                            </w:tr>
                            <w:tr w:rsidR="0001567F" w:rsidTr="005E4A66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01567F" w:rsidRPr="0001567F" w:rsidRDefault="0001567F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Identify and classify.</w:t>
                                  </w:r>
                                </w:p>
                              </w:tc>
                            </w:tr>
                            <w:tr w:rsidR="0001567F" w:rsidTr="005E4A66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01567F" w:rsidRPr="0001567F" w:rsidRDefault="0001567F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Record in different ways including labelled diagrams.</w:t>
                                  </w:r>
                                </w:p>
                              </w:tc>
                            </w:tr>
                            <w:tr w:rsidR="0001567F" w:rsidTr="005E4A66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01567F" w:rsidRPr="0001567F" w:rsidRDefault="0001567F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Begin to use scientific vocabulary.</w:t>
                                  </w:r>
                                </w:p>
                              </w:tc>
                            </w:tr>
                          </w:tbl>
                          <w:p w:rsidR="0001567F" w:rsidRDefault="0001567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3B5452" w:rsidTr="009C0AB4">
        <w:trPr>
          <w:trHeight w:val="174"/>
        </w:trPr>
        <w:tc>
          <w:tcPr>
            <w:tcW w:w="4866" w:type="dxa"/>
            <w:vMerge/>
            <w:shd w:val="clear" w:color="auto" w:fill="D6E3BC" w:themeFill="accent3" w:themeFillTint="66"/>
          </w:tcPr>
          <w:p w:rsidR="00C64C1E" w:rsidRPr="003B5452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4866" w:type="dxa"/>
            <w:shd w:val="clear" w:color="auto" w:fill="D6E3BC" w:themeFill="accent3" w:themeFillTint="66"/>
          </w:tcPr>
          <w:p w:rsidR="00C64C1E" w:rsidRPr="003B5452" w:rsidRDefault="00C64C1E" w:rsidP="00C64C1E">
            <w:pPr>
              <w:jc w:val="center"/>
              <w:rPr>
                <w:rFonts w:ascii="Century Gothic" w:hAnsi="Century Gothic"/>
                <w:sz w:val="40"/>
              </w:rPr>
            </w:pPr>
            <w:r w:rsidRPr="003B5452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E530A" wp14:editId="11B47F4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267197</wp:posOffset>
                      </wp:positionV>
                      <wp:extent cx="2154804" cy="1187355"/>
                      <wp:effectExtent l="0" t="19050" r="36195" b="3238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4804" cy="118735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4.55pt;margin-top:21.05pt;width:169.6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" adj="15649" fillcolor="white [3201]" strokecolor="#0070c0" strokeweight="2pt"/>
                  </w:pict>
                </mc:Fallback>
              </mc:AlternateContent>
            </w:r>
            <w:r w:rsidRPr="003B5452">
              <w:rPr>
                <w:rFonts w:ascii="Century Gothic" w:hAnsi="Century Gothic"/>
                <w:sz w:val="40"/>
              </w:rPr>
              <w:t>Our Endpoint</w:t>
            </w:r>
          </w:p>
          <w:p w:rsidR="00C64C1E" w:rsidRPr="003B5452" w:rsidRDefault="00FF112C" w:rsidP="00C64C1E">
            <w:pPr>
              <w:jc w:val="center"/>
              <w:rPr>
                <w:rFonts w:ascii="Century Gothic" w:hAnsi="Century Gothic"/>
                <w:sz w:val="40"/>
              </w:rPr>
            </w:pPr>
            <w:r w:rsidRPr="003B5452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375B2" wp14:editId="524722A0">
                      <wp:simplePos x="0" y="0"/>
                      <wp:positionH relativeFrom="column">
                        <wp:posOffset>25268</wp:posOffset>
                      </wp:positionH>
                      <wp:positionV relativeFrom="paragraph">
                        <wp:posOffset>269875</wp:posOffset>
                      </wp:positionV>
                      <wp:extent cx="1733385" cy="558140"/>
                      <wp:effectExtent l="0" t="0" r="1968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5" cy="5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3B5452" w:rsidRDefault="003B5452">
                                  <w:r w:rsidRPr="003B5452">
                                    <w:t>To explain the basic needs of animals and humans.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pt;margin-top:21.25pt;width:136.5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" strokecolor="white [3212]">
                      <v:textbox>
                        <w:txbxContent>
                          <w:p w:rsidR="00684D66" w:rsidRPr="003B5452" w:rsidRDefault="003B5452">
                            <w:r w:rsidRPr="003B5452">
                              <w:t>To explain the basic needs of animals and humans.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C1E" w:rsidRPr="003B5452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4866" w:type="dxa"/>
            <w:vMerge/>
            <w:shd w:val="clear" w:color="auto" w:fill="D6E3BC" w:themeFill="accent3" w:themeFillTint="66"/>
          </w:tcPr>
          <w:p w:rsidR="00C64C1E" w:rsidRPr="003B5452" w:rsidRDefault="00C64C1E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9F36C7" w:rsidRPr="003B5452" w:rsidRDefault="009F36C7">
      <w:pPr>
        <w:rPr>
          <w:rFonts w:ascii="Century Gothic" w:hAnsi="Century Gothic"/>
          <w:sz w:val="40"/>
        </w:rPr>
      </w:pPr>
    </w:p>
    <w:sectPr w:rsidR="009F36C7" w:rsidRPr="003B5452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1567F"/>
    <w:rsid w:val="00023C55"/>
    <w:rsid w:val="00062F8E"/>
    <w:rsid w:val="00067E94"/>
    <w:rsid w:val="003B5452"/>
    <w:rsid w:val="003E49C7"/>
    <w:rsid w:val="003E7FF7"/>
    <w:rsid w:val="005B60E5"/>
    <w:rsid w:val="005E4A66"/>
    <w:rsid w:val="00684D66"/>
    <w:rsid w:val="007E3086"/>
    <w:rsid w:val="007F0742"/>
    <w:rsid w:val="008C671F"/>
    <w:rsid w:val="009968F9"/>
    <w:rsid w:val="009C0AB4"/>
    <w:rsid w:val="009F36C7"/>
    <w:rsid w:val="00A07B1B"/>
    <w:rsid w:val="00C23649"/>
    <w:rsid w:val="00C64C1E"/>
    <w:rsid w:val="00D16DD7"/>
    <w:rsid w:val="00D45B99"/>
    <w:rsid w:val="00FD5B2B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19</cp:revision>
  <cp:lastPrinted>2020-01-07T10:15:00Z</cp:lastPrinted>
  <dcterms:created xsi:type="dcterms:W3CDTF">2020-01-07T13:51:00Z</dcterms:created>
  <dcterms:modified xsi:type="dcterms:W3CDTF">2020-01-21T18:07:00Z</dcterms:modified>
</cp:coreProperties>
</file>